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568" w:tblpY="-1035"/>
        <w:tblW w:w="17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4962"/>
        <w:gridCol w:w="2409"/>
        <w:gridCol w:w="7770"/>
      </w:tblGrid>
      <w:tr w:rsidR="00461707" w:rsidRPr="00461707" w:rsidTr="00461707">
        <w:trPr>
          <w:tblHeader/>
        </w:trPr>
        <w:tc>
          <w:tcPr>
            <w:tcW w:w="2835" w:type="dxa"/>
            <w:shd w:val="clear" w:color="auto" w:fill="D9EDF7"/>
            <w:tcMar>
              <w:top w:w="120" w:type="dxa"/>
              <w:left w:w="120" w:type="dxa"/>
              <w:bottom w:w="120" w:type="dxa"/>
              <w:right w:w="360" w:type="dxa"/>
            </w:tcMar>
            <w:vAlign w:val="center"/>
            <w:hideMark/>
          </w:tcPr>
          <w:p w:rsidR="00461707" w:rsidRPr="00461707" w:rsidRDefault="00461707" w:rsidP="00461707">
            <w:pPr>
              <w:rPr>
                <w:b/>
                <w:bCs/>
              </w:rPr>
            </w:pPr>
            <w:proofErr w:type="gramStart"/>
            <w:r w:rsidRPr="00461707">
              <w:rPr>
                <w:b/>
                <w:bCs/>
              </w:rPr>
              <w:t>ilçe</w:t>
            </w:r>
            <w:proofErr w:type="gramEnd"/>
          </w:p>
        </w:tc>
        <w:tc>
          <w:tcPr>
            <w:tcW w:w="4962" w:type="dxa"/>
            <w:shd w:val="clear" w:color="auto" w:fill="D9EDF7"/>
            <w:tcMar>
              <w:top w:w="120" w:type="dxa"/>
              <w:left w:w="120" w:type="dxa"/>
              <w:bottom w:w="120" w:type="dxa"/>
              <w:right w:w="360" w:type="dxa"/>
            </w:tcMar>
            <w:vAlign w:val="center"/>
            <w:hideMark/>
          </w:tcPr>
          <w:p w:rsidR="00461707" w:rsidRPr="00461707" w:rsidRDefault="00461707" w:rsidP="00461707">
            <w:pPr>
              <w:rPr>
                <w:b/>
                <w:bCs/>
              </w:rPr>
            </w:pPr>
            <w:proofErr w:type="gramStart"/>
            <w:r w:rsidRPr="00461707">
              <w:rPr>
                <w:b/>
                <w:bCs/>
              </w:rPr>
              <w:t>okul</w:t>
            </w:r>
            <w:proofErr w:type="gramEnd"/>
            <w:r w:rsidRPr="00461707">
              <w:rPr>
                <w:b/>
                <w:bCs/>
              </w:rPr>
              <w:t xml:space="preserve"> adı</w:t>
            </w:r>
          </w:p>
        </w:tc>
        <w:tc>
          <w:tcPr>
            <w:tcW w:w="2409" w:type="dxa"/>
            <w:shd w:val="clear" w:color="auto" w:fill="D9EDF7"/>
            <w:tcMar>
              <w:top w:w="120" w:type="dxa"/>
              <w:left w:w="120" w:type="dxa"/>
              <w:bottom w:w="120" w:type="dxa"/>
              <w:right w:w="360" w:type="dxa"/>
            </w:tcMar>
            <w:vAlign w:val="center"/>
            <w:hideMark/>
          </w:tcPr>
          <w:p w:rsidR="00461707" w:rsidRPr="00461707" w:rsidRDefault="00461707" w:rsidP="00461707">
            <w:pPr>
              <w:rPr>
                <w:b/>
                <w:bCs/>
              </w:rPr>
            </w:pPr>
            <w:proofErr w:type="gramStart"/>
            <w:r w:rsidRPr="00461707">
              <w:rPr>
                <w:b/>
                <w:bCs/>
              </w:rPr>
              <w:t>kayıt</w:t>
            </w:r>
            <w:proofErr w:type="gramEnd"/>
            <w:r w:rsidRPr="00461707">
              <w:rPr>
                <w:b/>
                <w:bCs/>
              </w:rPr>
              <w:t xml:space="preserve"> alanı</w:t>
            </w:r>
          </w:p>
        </w:tc>
        <w:tc>
          <w:tcPr>
            <w:tcW w:w="7770" w:type="dxa"/>
            <w:shd w:val="clear" w:color="auto" w:fill="D9EDF7"/>
            <w:tcMar>
              <w:top w:w="120" w:type="dxa"/>
              <w:left w:w="120" w:type="dxa"/>
              <w:bottom w:w="120" w:type="dxa"/>
              <w:right w:w="360" w:type="dxa"/>
            </w:tcMar>
            <w:vAlign w:val="center"/>
            <w:hideMark/>
          </w:tcPr>
          <w:p w:rsidR="00461707" w:rsidRPr="00461707" w:rsidRDefault="00461707" w:rsidP="00461707">
            <w:pPr>
              <w:rPr>
                <w:b/>
                <w:bCs/>
              </w:rPr>
            </w:pPr>
            <w:proofErr w:type="gramStart"/>
            <w:r w:rsidRPr="00461707">
              <w:rPr>
                <w:b/>
                <w:bCs/>
              </w:rPr>
              <w:t>taban</w:t>
            </w:r>
            <w:proofErr w:type="gramEnd"/>
            <w:r w:rsidRPr="00461707">
              <w:rPr>
                <w:b/>
                <w:bCs/>
              </w:rPr>
              <w:t xml:space="preserve"> </w:t>
            </w:r>
            <w:proofErr w:type="spellStart"/>
            <w:r w:rsidRPr="00461707">
              <w:rPr>
                <w:b/>
                <w:bCs/>
              </w:rPr>
              <w:t>obp</w:t>
            </w:r>
            <w:bookmarkStart w:id="0" w:name="_GoBack"/>
            <w:bookmarkEnd w:id="0"/>
            <w:proofErr w:type="spellEnd"/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BAHÇESARAY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Bahçesaray Çok Programlı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47.0983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BAHÇESARAY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Bahçesaray Çok Programlı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44.0827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BAHÇESARAY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Bahçesaray Anadolu İmam Hatip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41.5766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BAŞKALE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Başkale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58.0033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BAŞKALE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Başkale Kız Mesleki ve Teknik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50.526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BAŞKALE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Başkale Borsa İstanbul Meslekî ve Teknik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41.1882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BAŞKALE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Başkale Aşağı Çaldıran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31.7169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BAŞKALE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Başkale Anadolu İmam Hatip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29.38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ÇALDIRAN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Çaldıran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84.9551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ÇALDIRAN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Çaldıran 15 Temmuz Şehitleri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76.8135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ÇALDIRAN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3 Nisan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67.1099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lastRenderedPageBreak/>
              <w:t>ÇALDIRAN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Çaldıran Mesleki ve Teknik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37.3225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ÇALDIRAN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 xml:space="preserve">Çaldıran Zahide Mehmet Salih </w:t>
            </w:r>
            <w:proofErr w:type="spellStart"/>
            <w:r w:rsidRPr="00461707">
              <w:t>Tamince</w:t>
            </w:r>
            <w:proofErr w:type="spellEnd"/>
            <w:r w:rsidRPr="00461707">
              <w:t xml:space="preserve"> Mesleki ve Teknik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12.8939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ÇALDIRAN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Çaldıran Anadolu İmam Hatip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Diğer 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64.6452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ÇATAK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proofErr w:type="spellStart"/>
            <w:r w:rsidRPr="00461707">
              <w:t>Görentaş</w:t>
            </w:r>
            <w:proofErr w:type="spellEnd"/>
            <w:r w:rsidRPr="00461707">
              <w:t xml:space="preserve"> Çok Programlı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54.3215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ÇATAK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proofErr w:type="spellStart"/>
            <w:r w:rsidRPr="00461707">
              <w:t>Görentaş</w:t>
            </w:r>
            <w:proofErr w:type="spellEnd"/>
            <w:r w:rsidRPr="00461707">
              <w:t xml:space="preserve"> Çok Programlı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47.3651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ÇATAK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Çatak Mesleki ve Teknik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42.136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ÇATAK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Çatak Muhammet Sait Aydın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38.3178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ÇATAK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 xml:space="preserve">Çatak Şehit Talha Musap </w:t>
            </w:r>
            <w:proofErr w:type="spellStart"/>
            <w:r w:rsidRPr="00461707">
              <w:t>Salçuk</w:t>
            </w:r>
            <w:proofErr w:type="spellEnd"/>
            <w:r w:rsidRPr="00461707">
              <w:t xml:space="preserve"> Anadolu İmam Hatip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36.4471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EDREMİT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proofErr w:type="spellStart"/>
            <w:r w:rsidRPr="00461707">
              <w:t>Faki</w:t>
            </w:r>
            <w:proofErr w:type="spellEnd"/>
            <w:r w:rsidRPr="00461707">
              <w:t xml:space="preserve"> </w:t>
            </w:r>
            <w:proofErr w:type="spellStart"/>
            <w:r w:rsidRPr="00461707">
              <w:t>Teyran</w:t>
            </w:r>
            <w:proofErr w:type="spellEnd"/>
            <w:r w:rsidRPr="00461707">
              <w:t xml:space="preserve">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86.0295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EDREMİT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Van-Borsa İstanbul Mesleki ve Teknik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83.486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EDREMİT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Edremit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82.9792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EDREMİT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proofErr w:type="spellStart"/>
            <w:r w:rsidRPr="00461707">
              <w:t>Mizancı</w:t>
            </w:r>
            <w:proofErr w:type="spellEnd"/>
            <w:r w:rsidRPr="00461707">
              <w:t xml:space="preserve"> Murat Anadolu İmam Hatip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75.2856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lastRenderedPageBreak/>
              <w:t>EDREMİT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Filistin Vakfı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74.636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EDREMİT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Yıldırım Beyazıt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63.8029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EDREMİT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proofErr w:type="spellStart"/>
            <w:r w:rsidRPr="00461707">
              <w:t>Eminpaşa</w:t>
            </w:r>
            <w:proofErr w:type="spellEnd"/>
            <w:r w:rsidRPr="00461707">
              <w:t xml:space="preserve">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54.1918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EDREMİT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Çiçekli Çok Programlı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52.6718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EDREMİT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Çiçekli Çok Programlı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48.0277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EDREMİT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Çiçekli Çok Programlı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45.1102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EDREMİT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Edremit Kız Mesleki ve Teknik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Komşu 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75.2556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EDREMİT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Şehit Murat Demirci Anadolu İmam Hatip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Komşu 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61.4515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EDREMİT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Yıldırım Beyazıt Mesleki ve Teknik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Komşu 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58.3239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EDREMİT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proofErr w:type="spellStart"/>
            <w:r w:rsidRPr="00461707">
              <w:t>Şamran</w:t>
            </w:r>
            <w:proofErr w:type="spellEnd"/>
            <w:r w:rsidRPr="00461707">
              <w:t xml:space="preserve">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Komşu 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52.4236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EDREMİT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Orhan Okay Mesleki ve Teknik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Komşu 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46.8878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EDREMİT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Edremit Anadolu İmam Hatip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Diğer 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61.0922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lastRenderedPageBreak/>
              <w:t>EDREMİT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 xml:space="preserve">Seyit Fehim </w:t>
            </w:r>
            <w:proofErr w:type="spellStart"/>
            <w:r w:rsidRPr="00461707">
              <w:t>Arvasi</w:t>
            </w:r>
            <w:proofErr w:type="spellEnd"/>
            <w:r w:rsidRPr="00461707">
              <w:t xml:space="preserve"> Kız Anadolu İmam Hatip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Diğer 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56.3565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EDREMİT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Necmettin Erbakan Anadolu İmam Hatip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Diğer 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51.62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ERCİŞ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Arif Nihat Asya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88.4421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ERCİŞ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Ercişli Emrah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77.6338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ERCİŞ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Erciş Lokman Hekim Mesleki ve Teknik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75.6139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ERCİŞ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 xml:space="preserve">Şehit </w:t>
            </w:r>
            <w:proofErr w:type="spellStart"/>
            <w:r w:rsidRPr="00461707">
              <w:t>Muğdat</w:t>
            </w:r>
            <w:proofErr w:type="spellEnd"/>
            <w:r w:rsidRPr="00461707">
              <w:t xml:space="preserve"> Çelik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74.0049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ERCİŞ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Erciş Kız Mesleki ve Teknik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67.7374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ERCİŞ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Karakoyunlu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61.6231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ERCİŞ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Erciş Mehmet Murat İşler Mesleki ve Teknik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58.1917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ERCİŞ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Şehit İdris Meydan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48.7089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ERCİŞ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Şehit Uğur Sağlam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32.5119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ERCİŞ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Erciş Borsa İstanbul Mesleki ve Teknik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29.3269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lastRenderedPageBreak/>
              <w:t>ERCİŞ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Sezai Karakoç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Komşu 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66.6191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ERCİŞ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Erciş Atatürk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Komşu 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66.2968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ERCİŞ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Şehit Abdulkadir Bahçe Kız Mesleki ve Teknik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Komşu 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61.7646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ERCİŞ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Selvihan Kız Anadolu İmam Hatip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Diğer 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74.7164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ERCİŞ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Tevfik İleri Anadolu İmam Hatip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Diğer 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52.2311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GEVAŞ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 xml:space="preserve">İzzeddin </w:t>
            </w:r>
            <w:proofErr w:type="spellStart"/>
            <w:r w:rsidRPr="00461707">
              <w:t>Şir</w:t>
            </w:r>
            <w:proofErr w:type="spellEnd"/>
            <w:r w:rsidRPr="00461707">
              <w:t xml:space="preserve">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80.5185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GEVAŞ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Gevaş Anadolu İmam Hatip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58.168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GEVAŞ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Akdamar GAMA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46.2256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GEVAŞ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Gevaş 15 Temmuz Şehitleri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38.288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GEVAŞ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Gevaş Mesleki ve Teknik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29.2858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GÜRPINAR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Gürpınar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73.9527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GÜRPINAR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Van Et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70.5423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lastRenderedPageBreak/>
              <w:t>GÜRPINAR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Sarı Süleyman Çok Programlı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46.8064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GÜRPINAR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Sarı Süleyman Çok Programlı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38.2867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GÜRPINAR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Necip Fazıl Kısakürek Kız Anadolu İmam Hatip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Diğer 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66.4311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GÜRPINAR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Burhan Öner Mesleki ve Teknik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Diğer 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48.3655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GÜRPINAR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Şehit Haluk Varlı Anadolu İmam Hatip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Diğer 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46.0877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İPEKYOLU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Mesut Özata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94.0494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İPEKYOLU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Mehmet Akif Ersoy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90.656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İPEKYOLU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Özen Adalı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89.197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İPEKYOLU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İki Nisan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85.8386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İPEKYOLU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Şehit İbrahim Karaoğlanoğlu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85.7826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İPEKYOLU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Cumhuriyet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82.5225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İPEKYOLU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İskele Kız Anadolu İmam Hatip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82.3567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lastRenderedPageBreak/>
              <w:t>İPEKYOLU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İpekyolu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79.8192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İPEKYOLU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Van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78.2156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İPEKYOLU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 xml:space="preserve">Şehit İsmail </w:t>
            </w:r>
            <w:proofErr w:type="spellStart"/>
            <w:r w:rsidRPr="00461707">
              <w:t>Öztürkçü</w:t>
            </w:r>
            <w:proofErr w:type="spellEnd"/>
            <w:r w:rsidRPr="00461707">
              <w:t xml:space="preserve">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75.3497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İPEKYOLU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Selahaddin Eyyubi Borsa İstanbul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74.9581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İPEKYOLU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Vestel Kız Mesleki ve Teknik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71.1143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İPEKYOLU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Mehmet Erdemoğlu Mesleki ve Teknik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70.9165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İPEKYOLU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Necip Fazıl Kısakürek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67.301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İPEKYOLU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Pakistan Türkiye Dostluğu Mesleki ve Teknik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63.1143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İPEKYOLU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Nene Hatun Kız Mesleki ve Teknik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62.5235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İPEKYOLU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proofErr w:type="spellStart"/>
            <w:r w:rsidRPr="00461707">
              <w:t>Bostaniçi</w:t>
            </w:r>
            <w:proofErr w:type="spellEnd"/>
            <w:r w:rsidRPr="00461707">
              <w:t xml:space="preserve">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61.984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İPEKYOLU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15 Temmuz Şehitleri Anadolu İmam Hatip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61.6279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İPEKYOLU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Van Gölü Mesleki ve Teknik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50.7257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lastRenderedPageBreak/>
              <w:t>İPEKYOLU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proofErr w:type="spellStart"/>
            <w:r w:rsidRPr="00461707">
              <w:t>Erçek</w:t>
            </w:r>
            <w:proofErr w:type="spellEnd"/>
            <w:r w:rsidRPr="00461707">
              <w:t xml:space="preserve"> Çok Programlı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40.916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İPEKYOLU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Said Nursi Anadolu İmam Hatip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Komşu 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70.2879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İPEKYOLU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Erek Kız Mesleki ve Teknik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Komşu 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61.07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İPEKYOLU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proofErr w:type="spellStart"/>
            <w:r w:rsidRPr="00461707">
              <w:t>Erçek</w:t>
            </w:r>
            <w:proofErr w:type="spellEnd"/>
            <w:r w:rsidRPr="00461707">
              <w:t xml:space="preserve"> Çok Programlı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Komşu 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55.6119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İPEKYOLU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Van Gölü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Komşu 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55.3507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İPEKYOLU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Ahmet Yurtsever Kız Mesleki ve Teknik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Komşu 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51.3299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İPEKYOLU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proofErr w:type="spellStart"/>
            <w:r w:rsidRPr="00461707">
              <w:t>Bostaniçi</w:t>
            </w:r>
            <w:proofErr w:type="spellEnd"/>
            <w:r w:rsidRPr="00461707">
              <w:t xml:space="preserve"> Mesleki ve Teknik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Diğer 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61.143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MURADİYE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Muradiye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63.4819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MURADİYE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Ünseli Mehmet Bey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54.4598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MURADİYE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Nizamettin Aktaş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52.4642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MURADİYE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Muradiye Kazım Karabekir Mesleki ve Teknik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46.5144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MURADİYE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proofErr w:type="spellStart"/>
            <w:r w:rsidRPr="00461707">
              <w:t>Bendimahi</w:t>
            </w:r>
            <w:proofErr w:type="spellEnd"/>
            <w:r w:rsidRPr="00461707">
              <w:t xml:space="preserve"> Kız Anadolu İmam hatip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45.0705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lastRenderedPageBreak/>
              <w:t>MURADİYE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Muradiye Anadolu İmam Hatip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21.1873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MURADİYE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Muradiye Kız Mesleki ve Teknik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Diğer 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45.5466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ÖZALP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Özalp Ağabey Özbey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83.2207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ÖZALP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TOKİ Mesleki ve Teknik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65.0148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ÖZALP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 xml:space="preserve">Şehit </w:t>
            </w:r>
            <w:proofErr w:type="spellStart"/>
            <w:r w:rsidRPr="00461707">
              <w:t>Abdulhalık</w:t>
            </w:r>
            <w:proofErr w:type="spellEnd"/>
            <w:r w:rsidRPr="00461707">
              <w:t xml:space="preserve"> Araz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63.9872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ÖZALP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 xml:space="preserve">Yukarı </w:t>
            </w:r>
            <w:proofErr w:type="spellStart"/>
            <w:r w:rsidRPr="00461707">
              <w:t>Dönerdere</w:t>
            </w:r>
            <w:proofErr w:type="spellEnd"/>
            <w:r w:rsidRPr="00461707">
              <w:t xml:space="preserve">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54.9344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ÖZALP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Özalp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46.3959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ÖZALP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Sağmalı Said Nursi Anadolu İmam Hatip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39.2085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ÖZALP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Sağmalı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25.7497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ÖZALP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Özalp Anadolu İmam Hatip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Komşu 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40.302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ÖZALP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Özalp Kız Anadolu İmam Hatip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Diğer 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46.4008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SARAY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Saray Şehit Murat Dilmaç Anadolu İmam Hatip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42.8816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lastRenderedPageBreak/>
              <w:t>SARAY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 xml:space="preserve">Ahmet </w:t>
            </w:r>
            <w:proofErr w:type="spellStart"/>
            <w:r w:rsidRPr="00461707">
              <w:t>Nacar</w:t>
            </w:r>
            <w:proofErr w:type="spellEnd"/>
            <w:r w:rsidRPr="00461707">
              <w:t xml:space="preserve"> Çok Programlı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39.1137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SARAY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 xml:space="preserve">Ahmet </w:t>
            </w:r>
            <w:proofErr w:type="spellStart"/>
            <w:r w:rsidRPr="00461707">
              <w:t>Nacar</w:t>
            </w:r>
            <w:proofErr w:type="spellEnd"/>
            <w:r w:rsidRPr="00461707">
              <w:t xml:space="preserve"> Çok Programlı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21.6784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TUŞBA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proofErr w:type="spellStart"/>
            <w:r w:rsidRPr="00461707">
              <w:t>Ahmed</w:t>
            </w:r>
            <w:proofErr w:type="spellEnd"/>
            <w:r w:rsidRPr="00461707">
              <w:t>-i Hani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80.7076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TUŞBA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Vali Haydar Bey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74.111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TUŞBA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proofErr w:type="spellStart"/>
            <w:r w:rsidRPr="00461707">
              <w:t>Münci</w:t>
            </w:r>
            <w:proofErr w:type="spellEnd"/>
            <w:r w:rsidRPr="00461707">
              <w:t xml:space="preserve"> İnci Mesleki ve Teknik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74.0634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TUŞBA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Van Piri Reis Mesleki ve Teknik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66.6766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TUŞBA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Halide Edip Adıvar Kız Mesleki ve Teknik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66.0002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TUŞBA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Canik Çok Programlı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65.6706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TUŞBA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Şehit Ferhat Arslan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64.3241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TUŞBA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proofErr w:type="spellStart"/>
            <w:r w:rsidRPr="00461707">
              <w:t>Alaköy</w:t>
            </w:r>
            <w:proofErr w:type="spellEnd"/>
            <w:r w:rsidRPr="00461707">
              <w:t xml:space="preserve"> Fatih Belediyesi Çok Programlı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57.5335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TUŞBA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Turgut Özal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54.3287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TUŞBA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proofErr w:type="spellStart"/>
            <w:r w:rsidRPr="00461707">
              <w:t>Tuşba</w:t>
            </w:r>
            <w:proofErr w:type="spellEnd"/>
            <w:r w:rsidRPr="00461707">
              <w:t xml:space="preserve"> Mesleki ve Teknik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51.7422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lastRenderedPageBreak/>
              <w:t>TUŞBA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proofErr w:type="spellStart"/>
            <w:r w:rsidRPr="00461707">
              <w:t>Alaköy</w:t>
            </w:r>
            <w:proofErr w:type="spellEnd"/>
            <w:r w:rsidRPr="00461707">
              <w:t xml:space="preserve"> Fatih Belediyesi Çok Programlı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51.4433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TUŞBA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Canik Çok Programlı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47.7355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TUŞBA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Kalecik Mesleki ve Teknik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45.5763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TUŞBA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Canik Çok Programlı Anadolu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44.3301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TUŞBA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Hüma Hatun Kız Mesleki ve Teknik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38.636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TUŞBA</w:t>
            </w:r>
          </w:p>
        </w:tc>
        <w:tc>
          <w:tcPr>
            <w:tcW w:w="4962" w:type="dxa"/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proofErr w:type="spellStart"/>
            <w:r w:rsidRPr="00461707">
              <w:t>Alaköy</w:t>
            </w:r>
            <w:proofErr w:type="spellEnd"/>
            <w:r w:rsidRPr="00461707">
              <w:t xml:space="preserve"> Fatih Belediyesi Çok Programlı Anadolu Lisesi</w:t>
            </w:r>
          </w:p>
        </w:tc>
        <w:tc>
          <w:tcPr>
            <w:tcW w:w="2409" w:type="dxa"/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Komşu Kayıt Alanında</w:t>
            </w:r>
          </w:p>
        </w:tc>
        <w:tc>
          <w:tcPr>
            <w:tcW w:w="7770" w:type="dxa"/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65.3728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TUŞBA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Hüseyin Çelik Kız Anadolu İmam Hatip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Komşu 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59.1074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TUŞBA</w:t>
            </w:r>
          </w:p>
        </w:tc>
        <w:tc>
          <w:tcPr>
            <w:tcW w:w="4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proofErr w:type="spellStart"/>
            <w:r w:rsidRPr="00461707">
              <w:t>Tuşba</w:t>
            </w:r>
            <w:proofErr w:type="spellEnd"/>
            <w:r w:rsidRPr="00461707">
              <w:t xml:space="preserve"> Şehit Ferhat Arslan Anadolu İmam Hatip Lisesi</w:t>
            </w:r>
          </w:p>
        </w:tc>
        <w:tc>
          <w:tcPr>
            <w:tcW w:w="24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Komşu Kayıt Alanında</w:t>
            </w:r>
          </w:p>
        </w:tc>
        <w:tc>
          <w:tcPr>
            <w:tcW w:w="7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51.6956</w:t>
            </w:r>
          </w:p>
        </w:tc>
      </w:tr>
      <w:tr w:rsidR="00461707" w:rsidRPr="00461707" w:rsidTr="00461707"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TUŞBA</w:t>
            </w:r>
          </w:p>
        </w:tc>
        <w:tc>
          <w:tcPr>
            <w:tcW w:w="49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t>Fatih Sultan Mehmet Anadolu Lisesi</w:t>
            </w:r>
          </w:p>
        </w:tc>
        <w:tc>
          <w:tcPr>
            <w:tcW w:w="2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Diğer Kayıt Alanında</w:t>
            </w:r>
          </w:p>
        </w:tc>
        <w:tc>
          <w:tcPr>
            <w:tcW w:w="77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1707" w:rsidRPr="00461707" w:rsidRDefault="00461707" w:rsidP="00461707">
            <w:r w:rsidRPr="00461707">
              <w:rPr>
                <w:b/>
                <w:bCs/>
              </w:rPr>
              <w:t>65.3236</w:t>
            </w:r>
          </w:p>
        </w:tc>
      </w:tr>
    </w:tbl>
    <w:p w:rsidR="005A4D04" w:rsidRDefault="00461707"/>
    <w:sectPr w:rsidR="005A4D04" w:rsidSect="004617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07"/>
    <w:rsid w:val="00461707"/>
    <w:rsid w:val="008B7D09"/>
    <w:rsid w:val="00D4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89EAE-C198-4239-AA1C-1E282D70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61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1707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4617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2025-04-25T07:01:00Z</dcterms:created>
  <dcterms:modified xsi:type="dcterms:W3CDTF">2025-04-25T07:09:00Z</dcterms:modified>
</cp:coreProperties>
</file>